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81" w:rsidRPr="004C6681" w:rsidRDefault="004C6681" w:rsidP="004C668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4C6681" w:rsidRPr="004C6681" w:rsidRDefault="004C6681" w:rsidP="004C66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6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бюджетное учреждение, </w:t>
      </w:r>
    </w:p>
    <w:p w:rsidR="004C6681" w:rsidRPr="004C6681" w:rsidRDefault="004C6681" w:rsidP="004C66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681">
        <w:rPr>
          <w:rFonts w:ascii="Times New Roman" w:hAnsi="Times New Roman" w:cs="Times New Roman"/>
          <w:sz w:val="24"/>
          <w:szCs w:val="24"/>
          <w:lang w:eastAsia="ru-RU"/>
        </w:rPr>
        <w:t>«Средняя общеобразовательная школа № 21» г. Дальнегорска</w:t>
      </w:r>
    </w:p>
    <w:p w:rsidR="004C6681" w:rsidRPr="004C6681" w:rsidRDefault="004C6681" w:rsidP="004C66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4C6681" w:rsidRPr="004C6681" w:rsidTr="00272FE9">
        <w:tc>
          <w:tcPr>
            <w:tcW w:w="4785" w:type="dxa"/>
            <w:vMerge w:val="restart"/>
          </w:tcPr>
          <w:p w:rsidR="004C6681" w:rsidRPr="004C6681" w:rsidRDefault="004C6681" w:rsidP="004C6681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6681" w:rsidRPr="004C6681" w:rsidRDefault="004C6681" w:rsidP="004C6681">
            <w:pPr>
              <w:spacing w:after="0" w:line="360" w:lineRule="auto"/>
              <w:ind w:left="885" w:firstLine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C6681" w:rsidRPr="004C6681" w:rsidTr="00272FE9">
        <w:tc>
          <w:tcPr>
            <w:tcW w:w="4785" w:type="dxa"/>
            <w:vMerge/>
            <w:vAlign w:val="center"/>
          </w:tcPr>
          <w:p w:rsidR="004C6681" w:rsidRPr="004C6681" w:rsidRDefault="004C6681" w:rsidP="004C66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6681" w:rsidRPr="004C6681" w:rsidRDefault="004C6681" w:rsidP="004C6681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</w:rPr>
              <w:t xml:space="preserve">           Директор МОБУ «СОШ № 21» </w:t>
            </w:r>
          </w:p>
        </w:tc>
      </w:tr>
      <w:tr w:rsidR="004C6681" w:rsidRPr="004C6681" w:rsidTr="00272FE9">
        <w:tc>
          <w:tcPr>
            <w:tcW w:w="4785" w:type="dxa"/>
            <w:vMerge/>
            <w:vAlign w:val="center"/>
          </w:tcPr>
          <w:p w:rsidR="004C6681" w:rsidRPr="004C6681" w:rsidRDefault="004C6681" w:rsidP="004C66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6681" w:rsidRPr="004C6681" w:rsidRDefault="004C6681" w:rsidP="004C6681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</w:rPr>
              <w:t>________/И.В. Ни/</w:t>
            </w:r>
          </w:p>
        </w:tc>
      </w:tr>
      <w:tr w:rsidR="004C6681" w:rsidRPr="004C6681" w:rsidTr="00272FE9">
        <w:tc>
          <w:tcPr>
            <w:tcW w:w="4785" w:type="dxa"/>
          </w:tcPr>
          <w:p w:rsidR="004C6681" w:rsidRPr="004C6681" w:rsidRDefault="004C6681" w:rsidP="004C6681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6681" w:rsidRPr="004C6681" w:rsidRDefault="004C6681" w:rsidP="004C6681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</w:rPr>
              <w:t>Приказ от «___» ______ 20__ г. № ____</w:t>
            </w:r>
          </w:p>
        </w:tc>
      </w:tr>
    </w:tbl>
    <w:p w:rsidR="004C6681" w:rsidRPr="004C6681" w:rsidRDefault="004C6681" w:rsidP="004C66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ACD" w:rsidRDefault="00650ACD" w:rsidP="00EE4A6A">
      <w:pPr>
        <w:spacing w:after="225" w:line="420" w:lineRule="atLeast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650ACD" w:rsidRPr="00F755BE" w:rsidRDefault="00650ACD" w:rsidP="00F755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55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использования сети Интернет </w:t>
      </w:r>
    </w:p>
    <w:p w:rsidR="00650ACD" w:rsidRPr="00F755BE" w:rsidRDefault="00650ACD" w:rsidP="00F755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55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М</w:t>
      </w:r>
      <w:r w:rsidR="004C668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</w:t>
      </w:r>
      <w:r w:rsidRPr="00F755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4C668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F755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СОШ № </w:t>
      </w:r>
      <w:r w:rsidR="004C668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F755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4C668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F755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C668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г. Дальнегорска</w:t>
      </w:r>
    </w:p>
    <w:p w:rsidR="00650ACD" w:rsidRPr="00DB49CA" w:rsidRDefault="00650ACD" w:rsidP="0044132E">
      <w:pPr>
        <w:spacing w:before="100" w:beforeAutospacing="1" w:after="100" w:afterAutospacing="1" w:line="294" w:lineRule="atLeas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1.1. Использование сети Интернет в образовательном учреждении направлено на решение задач учебно-воспитательного процесса.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1.2. Настоящие Правила регулируют условия и порядок использования сети Интернет в образовательном учреждении (ОУ).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1.3. Настоящие Правила имеют статус локального нормативного акта образовательного учреждения.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spacing w:before="100" w:beforeAutospacing="1" w:after="100" w:afterAutospacing="1" w:line="294" w:lineRule="atLeas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</w:p>
    <w:p w:rsidR="00650ACD" w:rsidRPr="00DB49CA" w:rsidRDefault="00650ACD" w:rsidP="004C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C6681">
      <w:pPr>
        <w:numPr>
          <w:ilvl w:val="0"/>
          <w:numId w:val="1"/>
        </w:num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50ACD" w:rsidRPr="00DB49CA" w:rsidRDefault="00650ACD" w:rsidP="004C6681">
      <w:pPr>
        <w:numPr>
          <w:ilvl w:val="0"/>
          <w:numId w:val="1"/>
        </w:num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специалисты в области информационных технологий;</w:t>
      </w:r>
    </w:p>
    <w:p w:rsidR="00650ACD" w:rsidRPr="00DB49CA" w:rsidRDefault="00650ACD" w:rsidP="004C6681">
      <w:pPr>
        <w:numPr>
          <w:ilvl w:val="0"/>
          <w:numId w:val="1"/>
        </w:num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650ACD" w:rsidRPr="00DB49CA" w:rsidRDefault="00650ACD" w:rsidP="004C6681">
      <w:pPr>
        <w:numPr>
          <w:ilvl w:val="0"/>
          <w:numId w:val="1"/>
        </w:num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0ACD" w:rsidRPr="00DB49CA" w:rsidRDefault="00650ACD" w:rsidP="004C6681">
      <w:pPr>
        <w:spacing w:after="0" w:line="294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C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2.3. При разработке правил использования сети Интернет педагогический совет руководствуется: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2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Федерации;</w:t>
      </w:r>
    </w:p>
    <w:p w:rsidR="00650ACD" w:rsidRPr="00DB49CA" w:rsidRDefault="00650ACD" w:rsidP="0044132E">
      <w:pPr>
        <w:numPr>
          <w:ilvl w:val="0"/>
          <w:numId w:val="2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50ACD" w:rsidRPr="00DB49CA" w:rsidRDefault="00650ACD" w:rsidP="0044132E">
      <w:pPr>
        <w:numPr>
          <w:ilvl w:val="0"/>
          <w:numId w:val="2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интересами </w:t>
      </w:r>
      <w:proofErr w:type="gram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0ACD" w:rsidRPr="00DB49CA" w:rsidRDefault="00650ACD" w:rsidP="0044132E">
      <w:pPr>
        <w:numPr>
          <w:ilvl w:val="0"/>
          <w:numId w:val="2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целями образовательного процесса;</w:t>
      </w:r>
    </w:p>
    <w:p w:rsidR="00650ACD" w:rsidRPr="00DB49CA" w:rsidRDefault="00650ACD" w:rsidP="0044132E">
      <w:pPr>
        <w:numPr>
          <w:ilvl w:val="0"/>
          <w:numId w:val="2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Сети.</w:t>
      </w:r>
    </w:p>
    <w:p w:rsidR="00650ACD" w:rsidRPr="00DB49CA" w:rsidRDefault="00650ACD" w:rsidP="00DB49CA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C66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2.5. Педагогический совет ОУ: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3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50ACD" w:rsidRPr="00DB49CA" w:rsidRDefault="00650ACD" w:rsidP="0044132E">
      <w:pPr>
        <w:numPr>
          <w:ilvl w:val="0"/>
          <w:numId w:val="3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ОУ;</w:t>
      </w:r>
    </w:p>
    <w:p w:rsidR="00650ACD" w:rsidRPr="00DB49CA" w:rsidRDefault="00650ACD" w:rsidP="0044132E">
      <w:pPr>
        <w:numPr>
          <w:ilvl w:val="0"/>
          <w:numId w:val="3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</w:t>
      </w:r>
      <w:r>
        <w:rPr>
          <w:rFonts w:ascii="Times New Roman" w:hAnsi="Times New Roman" w:cs="Times New Roman"/>
          <w:sz w:val="24"/>
          <w:szCs w:val="24"/>
          <w:lang w:eastAsia="ru-RU"/>
        </w:rPr>
        <w:t>роль безопасности работы в Сети.</w:t>
      </w:r>
    </w:p>
    <w:p w:rsidR="00650ACD" w:rsidRPr="00DB49CA" w:rsidRDefault="00650ACD" w:rsidP="00DB49CA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 осуществляет преподаватель, ведущий занятие.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При этом преподаватель: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4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0ACD" w:rsidRDefault="00650ACD" w:rsidP="0044132E">
      <w:pPr>
        <w:numPr>
          <w:ilvl w:val="0"/>
          <w:numId w:val="4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650ACD" w:rsidRPr="00DB49CA" w:rsidRDefault="00650ACD" w:rsidP="00DB49CA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Работник образовательного учреждения: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5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0ACD" w:rsidRPr="00DB49CA" w:rsidRDefault="00650ACD" w:rsidP="0044132E">
      <w:pPr>
        <w:numPr>
          <w:ilvl w:val="0"/>
          <w:numId w:val="5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принимает меры по пресечению обращений к ресурсам, не имеющих отношения к образовательному процессу;</w:t>
      </w:r>
    </w:p>
    <w:p w:rsidR="00650ACD" w:rsidRDefault="00650ACD" w:rsidP="0044132E">
      <w:pPr>
        <w:numPr>
          <w:ilvl w:val="0"/>
          <w:numId w:val="5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50ACD" w:rsidRPr="00DB49CA" w:rsidRDefault="00650ACD" w:rsidP="00DB49CA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ОУ.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2.11. Принципы размещения информации на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6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650ACD" w:rsidRPr="00DB49CA" w:rsidRDefault="00650ACD" w:rsidP="0044132E">
      <w:pPr>
        <w:numPr>
          <w:ilvl w:val="0"/>
          <w:numId w:val="6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защиту персональных данных обучающихся, преподавателей и сотрудников;</w:t>
      </w:r>
    </w:p>
    <w:p w:rsidR="00650ACD" w:rsidRDefault="00650ACD" w:rsidP="0044132E">
      <w:pPr>
        <w:numPr>
          <w:ilvl w:val="0"/>
          <w:numId w:val="6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650ACD" w:rsidRPr="00DB49CA" w:rsidRDefault="00650ACD" w:rsidP="00DB49CA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spacing w:before="100" w:beforeAutospacing="1" w:after="100" w:afterAutospacing="1" w:line="294" w:lineRule="atLeas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Использование сети Интернет в образовательном учреждении</w:t>
      </w: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3.1. Использование сети Интернет в ОУ осуществляется, как правило, в целях образовательного процесса.</w:t>
      </w:r>
      <w:bookmarkStart w:id="0" w:name="_GoBack"/>
      <w:bookmarkEnd w:id="0"/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7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ОУ;</w:t>
      </w:r>
    </w:p>
    <w:p w:rsidR="00650ACD" w:rsidRDefault="00650ACD" w:rsidP="0044132E">
      <w:pPr>
        <w:numPr>
          <w:ilvl w:val="0"/>
          <w:numId w:val="7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иметь учетную запись электронной почты на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ОУ.</w:t>
      </w:r>
    </w:p>
    <w:p w:rsidR="00650ACD" w:rsidRPr="00DB49CA" w:rsidRDefault="00650ACD" w:rsidP="00DB49CA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 Обучающемуся запрещается: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8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50ACD" w:rsidRPr="00DB49CA" w:rsidRDefault="00650ACD" w:rsidP="0044132E">
      <w:pPr>
        <w:numPr>
          <w:ilvl w:val="0"/>
          <w:numId w:val="8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осуществлять любые сделки через Интернет;</w:t>
      </w:r>
    </w:p>
    <w:p w:rsidR="00650ACD" w:rsidRPr="00DB49CA" w:rsidRDefault="00650ACD" w:rsidP="0044132E">
      <w:pPr>
        <w:numPr>
          <w:ilvl w:val="0"/>
          <w:numId w:val="8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осуществлять загрузки файлов на компьютер ОУ без специального разрешения;</w:t>
      </w:r>
    </w:p>
    <w:p w:rsidR="00650ACD" w:rsidRDefault="00650ACD" w:rsidP="0044132E">
      <w:pPr>
        <w:numPr>
          <w:ilvl w:val="0"/>
          <w:numId w:val="8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50ACD" w:rsidRPr="00DB49CA" w:rsidRDefault="00650ACD" w:rsidP="00DB49CA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  <w:t>Ответственный обязан: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9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от преподавателя;</w:t>
      </w:r>
    </w:p>
    <w:p w:rsidR="00650ACD" w:rsidRPr="00DB49CA" w:rsidRDefault="00650ACD" w:rsidP="0044132E">
      <w:pPr>
        <w:numPr>
          <w:ilvl w:val="0"/>
          <w:numId w:val="9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информацию о </w:t>
      </w:r>
      <w:proofErr w:type="spellStart"/>
      <w:r w:rsidRPr="00DB49CA">
        <w:rPr>
          <w:rFonts w:ascii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DB49CA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50ACD" w:rsidRPr="00D84BC5" w:rsidRDefault="00650ACD" w:rsidP="0044132E">
      <w:pPr>
        <w:numPr>
          <w:ilvl w:val="0"/>
          <w:numId w:val="9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650ACD" w:rsidRPr="00DB49CA" w:rsidRDefault="00650ACD" w:rsidP="00D84BC5">
      <w:pPr>
        <w:spacing w:after="0" w:line="294" w:lineRule="atLeast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ACD" w:rsidRPr="00DB49CA" w:rsidRDefault="00650ACD" w:rsidP="004413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  <w:r w:rsidRPr="00DB49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50ACD" w:rsidRPr="00DB49CA" w:rsidRDefault="00650ACD" w:rsidP="0044132E">
      <w:pPr>
        <w:numPr>
          <w:ilvl w:val="0"/>
          <w:numId w:val="10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доменный адрес ресурса;</w:t>
      </w:r>
    </w:p>
    <w:p w:rsidR="00650ACD" w:rsidRPr="00DB49CA" w:rsidRDefault="00650ACD" w:rsidP="0044132E">
      <w:pPr>
        <w:numPr>
          <w:ilvl w:val="0"/>
          <w:numId w:val="10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50ACD" w:rsidRPr="00DB49CA" w:rsidRDefault="00650ACD" w:rsidP="0044132E">
      <w:pPr>
        <w:numPr>
          <w:ilvl w:val="0"/>
          <w:numId w:val="10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дату и время обнаружения;</w:t>
      </w:r>
    </w:p>
    <w:p w:rsidR="00650ACD" w:rsidRPr="00DB49CA" w:rsidRDefault="00650ACD" w:rsidP="0044132E">
      <w:pPr>
        <w:numPr>
          <w:ilvl w:val="0"/>
          <w:numId w:val="10"/>
        </w:numPr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B49CA">
        <w:rPr>
          <w:rFonts w:ascii="Times New Roman" w:hAnsi="Times New Roman" w:cs="Times New Roman"/>
          <w:sz w:val="24"/>
          <w:szCs w:val="24"/>
          <w:lang w:eastAsia="ru-RU"/>
        </w:rPr>
        <w:t>информацию об установленных в ОУ технических средствах технического ограничения доступа к информации.</w:t>
      </w:r>
    </w:p>
    <w:p w:rsidR="00650ACD" w:rsidRPr="00DB49CA" w:rsidRDefault="00650ACD">
      <w:pPr>
        <w:rPr>
          <w:rFonts w:ascii="Times New Roman" w:hAnsi="Times New Roman" w:cs="Times New Roman"/>
          <w:sz w:val="24"/>
          <w:szCs w:val="24"/>
        </w:rPr>
      </w:pPr>
    </w:p>
    <w:sectPr w:rsidR="00650ACD" w:rsidRPr="00DB49CA" w:rsidSect="00AA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98B"/>
    <w:multiLevelType w:val="multilevel"/>
    <w:tmpl w:val="DC1CD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F30571E"/>
    <w:multiLevelType w:val="multilevel"/>
    <w:tmpl w:val="E898A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">
    <w:nsid w:val="1DFC0230"/>
    <w:multiLevelType w:val="multilevel"/>
    <w:tmpl w:val="39DE4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3">
    <w:nsid w:val="207134A5"/>
    <w:multiLevelType w:val="multilevel"/>
    <w:tmpl w:val="DCFE7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21C37EC6"/>
    <w:multiLevelType w:val="multilevel"/>
    <w:tmpl w:val="A558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358F7D90"/>
    <w:multiLevelType w:val="multilevel"/>
    <w:tmpl w:val="C2829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>
    <w:nsid w:val="38182E07"/>
    <w:multiLevelType w:val="multilevel"/>
    <w:tmpl w:val="1FE4F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7">
    <w:nsid w:val="41385443"/>
    <w:multiLevelType w:val="multilevel"/>
    <w:tmpl w:val="92FE7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8">
    <w:nsid w:val="64E31F98"/>
    <w:multiLevelType w:val="multilevel"/>
    <w:tmpl w:val="89F02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9">
    <w:nsid w:val="767704E4"/>
    <w:multiLevelType w:val="multilevel"/>
    <w:tmpl w:val="7F845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E"/>
    <w:rsid w:val="0005653E"/>
    <w:rsid w:val="00220A59"/>
    <w:rsid w:val="004272D3"/>
    <w:rsid w:val="0044132E"/>
    <w:rsid w:val="004C6681"/>
    <w:rsid w:val="005907CE"/>
    <w:rsid w:val="00650ACD"/>
    <w:rsid w:val="00724199"/>
    <w:rsid w:val="00737D2A"/>
    <w:rsid w:val="00742DFC"/>
    <w:rsid w:val="00831905"/>
    <w:rsid w:val="0083557A"/>
    <w:rsid w:val="008A0EDD"/>
    <w:rsid w:val="008A796A"/>
    <w:rsid w:val="00A45D70"/>
    <w:rsid w:val="00AA5AB9"/>
    <w:rsid w:val="00AF5857"/>
    <w:rsid w:val="00D84BC5"/>
    <w:rsid w:val="00DB49CA"/>
    <w:rsid w:val="00E622E8"/>
    <w:rsid w:val="00E90300"/>
    <w:rsid w:val="00EE4A6A"/>
    <w:rsid w:val="00F00F48"/>
    <w:rsid w:val="00F70779"/>
    <w:rsid w:val="00F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441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41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3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13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">
    <w:name w:val="b-share-form-button"/>
    <w:basedOn w:val="a0"/>
    <w:uiPriority w:val="99"/>
    <w:rsid w:val="0044132E"/>
  </w:style>
  <w:style w:type="paragraph" w:customStyle="1" w:styleId="11">
    <w:name w:val="Дата1"/>
    <w:basedOn w:val="a"/>
    <w:uiPriority w:val="99"/>
    <w:rsid w:val="0044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4132E"/>
  </w:style>
  <w:style w:type="paragraph" w:customStyle="1" w:styleId="Default">
    <w:name w:val="Default"/>
    <w:uiPriority w:val="99"/>
    <w:rsid w:val="004C66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441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41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3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13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">
    <w:name w:val="b-share-form-button"/>
    <w:basedOn w:val="a0"/>
    <w:uiPriority w:val="99"/>
    <w:rsid w:val="0044132E"/>
  </w:style>
  <w:style w:type="paragraph" w:customStyle="1" w:styleId="11">
    <w:name w:val="Дата1"/>
    <w:basedOn w:val="a"/>
    <w:uiPriority w:val="99"/>
    <w:rsid w:val="0044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4132E"/>
  </w:style>
  <w:style w:type="paragraph" w:customStyle="1" w:styleId="Default">
    <w:name w:val="Default"/>
    <w:uiPriority w:val="99"/>
    <w:rsid w:val="004C66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2015-10-12T10:02:00Z</cp:lastPrinted>
  <dcterms:created xsi:type="dcterms:W3CDTF">2017-09-21T07:52:00Z</dcterms:created>
  <dcterms:modified xsi:type="dcterms:W3CDTF">2017-09-21T07:52:00Z</dcterms:modified>
</cp:coreProperties>
</file>